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always been deeply cynical about politicians.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3636645" cy="4880610"/>
            <wp:effectExtent l="0" t="0" r="1905" b="0"/>
            <wp:docPr id="43" name="Resim 43" descr="https://tr.newworldai.com/wp-content/uploads/2019/12/cnynic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12/cnynical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rHeight w:val="284"/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tr-TR"/>
              </w:rPr>
              <w:t>D</w:t>
            </w:r>
          </w:p>
        </w:tc>
      </w:tr>
    </w:tbl>
    <w:p w:rsidR="00684DF5" w:rsidRPr="00684DF5" w:rsidRDefault="00684DF5" w:rsidP="00684DF5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damage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Many buildings were badly damaged during the war.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Strong winds had caused serious damage to the roof.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doctors were worried that he might have suffered brain damage.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News reports damaged the senator’s reputation.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Fortunately, the fire caused only minor damage.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570980" cy="3689350"/>
            <wp:effectExtent l="0" t="0" r="1270" b="6350"/>
            <wp:docPr id="42" name="Resim 42" descr="https://tr.newworldai.com/wp-content/uploads/2019/11/da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11/damag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danger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refugees believe that their lives are in danger.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John is still in hospital but he is out of danger.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Firemen put their own lives in danger as part of their job.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Most birds will warn other birds when danger threatens.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Today’s police officers face danger every day.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357745" cy="7357745"/>
            <wp:effectExtent l="0" t="0" r="0" b="0"/>
            <wp:docPr id="41" name="Resim 41" descr="https://tr.newworldai.com/wp-content/uploads/2019/08/dan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8/dange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745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dangerous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Some of these prisoners are extremely dangerous.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was a highly dangerous situation.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virus is probably not dangerous to humans.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It’s dangerous for a woman to walk alone at night.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623810" cy="4242435"/>
            <wp:effectExtent l="0" t="0" r="0" b="5715"/>
            <wp:docPr id="40" name="Resim 40" descr="https://tr.newworldai.com/wp-content/uploads/2019/08/dangero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8/dangerou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darkness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city was plunged into darkness by the power blackout.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lamp suddenly went out, leaving us in darkness.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room was in total darkness.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was late and all the houses in the village were in total darkness.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As darkness fell, rescue workers had to give up the search.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304405" cy="4114800"/>
            <wp:effectExtent l="0" t="0" r="0" b="0"/>
            <wp:docPr id="39" name="Resim 39" descr="https://tr.newworldai.com/wp-content/uploads/2019/08/dark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8/darknes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40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date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What's the date (today)?/What date is it?/What's today's date?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 xml:space="preserve">uk 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Today's date is 11 June (the eleventh of June).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proofErr w:type="gramStart"/>
      <w:r w:rsidRPr="00684DF5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us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Today's date is June 11 (June the eleventh).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is your date of birth?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expiry (us expiration) date of this certificate is August 2017.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347970" cy="4805680"/>
            <wp:effectExtent l="0" t="0" r="5080" b="0"/>
            <wp:docPr id="38" name="Resim 38" descr="https://tr.newworldai.com/wp-content/uploads/2019/08/variety-of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8/variety-of-date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tr-TR"/>
        </w:rPr>
        <w:t>the sweet fruit of various types of palm tree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They dated for five years before they got married.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How long have you been dating Nicky?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591935" cy="3657600"/>
            <wp:effectExtent l="0" t="0" r="0" b="0"/>
            <wp:docPr id="37" name="Resim 37" descr="https://tr.newworldai.com/wp-content/uploads/2019/08/da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datin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deadline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There's no way I can meet that deadline.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We're working to a tight deadline (= we do not have much time to finish the work).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I'm afraid you've missed the deadline - the deadline for applications was 30 May.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Now that the deadline is approaching we all feel under pressure.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think we will be able to meet our deadline?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572000" cy="3242945"/>
            <wp:effectExtent l="0" t="0" r="0" b="0"/>
            <wp:docPr id="36" name="Resim 36" descr="https://tr.newworldai.com/wp-content/uploads/2019/08/deadli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8/deadline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decrease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Our share of the market has decreased sharply this year.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Total unemployment has decreased in the past year.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has been a steady decrease in the number of visitors.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country's total exports decreased by 6% in 2009.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number of people who have the disease has decreased significantly in recent years.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5709920" cy="3806190"/>
            <wp:effectExtent l="0" t="0" r="5080" b="3810"/>
            <wp:docPr id="35" name="Resim 35" descr="https://tr.newworldai.com/wp-content/uploads/2019/08/decre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8/decreas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dehumanize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treat people so badly that they lose their good human qualities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War dehumanizes people.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Terkel says today's society has been dehumanized by technology.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0855960" cy="7591425"/>
            <wp:effectExtent l="0" t="0" r="2540" b="9525"/>
            <wp:docPr id="34" name="Resim 34" descr="https://tr.newworldai.com/wp-content/uploads/2019/12/dehuman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12/dehumaniz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5960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deliberate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attack on him was quite deliberate.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definitely meant to be rude -- it was quite deliberate.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made a deliberate decision to live apart for a while.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didn't make a deliberate decision to lose weight. It just happened.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763135" cy="4220845"/>
            <wp:effectExtent l="0" t="0" r="0" b="8255"/>
            <wp:docPr id="33" name="Resim 33" descr="https://tr.newworldai.com/wp-content/uploads/2019/12/deliberate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12/deliberately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think or talk seriously and carefully about something: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jury took five days to deliberate on the case.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2573020" cy="4433570"/>
            <wp:effectExtent l="0" t="0" r="0" b="5080"/>
            <wp:docPr id="32" name="Resim 32" descr="https://tr.newworldai.com/wp-content/uploads/2019/12/deliberat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12/deliberate-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democracy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A strong opposition is vital to a healthy democracy.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cannot be true democracy without reform of the electoral system.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They carried banners demanding democracy and a free press.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People will continue to view our party with suspicion until we display democracy within our organization.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8187055" cy="4295775"/>
            <wp:effectExtent l="0" t="0" r="4445" b="9525"/>
            <wp:docPr id="31" name="Resim 31" descr="https://tr.newworldai.com/wp-content/uploads/2019/08/democracy-O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8/democracy-OG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5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demonstrate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study demonstrates the link between poverty and malnutrition.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has demonstrated the ability to meet deadlines.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These numbers clearly demonstrate the size of the economic problem facing the country.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teacher demonstrated how to use the equipment.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465955" cy="2349500"/>
            <wp:effectExtent l="0" t="0" r="0" b="0"/>
            <wp:docPr id="30" name="Resim 30" descr="https://tr.newworldai.com/wp-content/uploads/2019/08/Demonstr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19/08/Demonstrat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demonstration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Let me give you a demonstration of how the camera works.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He gave us a demonstration of the new </w:t>
      </w:r>
      <w:proofErr w:type="gramStart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software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in use.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rise in unemployment is just another demonstration of the government's incompetence.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students are holding a demonstration against the proposed changes.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1685270" cy="8761095"/>
            <wp:effectExtent l="0" t="0" r="0" b="1905"/>
            <wp:docPr id="29" name="Resim 29" descr="https://tr.newworldai.com/wp-content/uploads/2019/08/demon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08/demonstrati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5270" cy="876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deploy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to move soldiers or equipment to a place where they can be used when they are needed: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decision has been made to deploy extra troops/more powerful weapons.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NATO’s decision to deploy cruise missiles.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UN troops were deployed to keep the peace.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The Chief of Police ordered the </w:t>
      </w:r>
      <w:r w:rsidRPr="00684DF5">
        <w:rPr>
          <w:rFonts w:ascii="Times New Roman" w:eastAsia="Times New Roman" w:hAnsi="Times New Roman" w:cs="Times New Roman"/>
          <w:b/>
          <w:bCs/>
          <w:sz w:val="24"/>
          <w:szCs w:val="24"/>
          <w:lang w:eastAsia="tr-TR"/>
        </w:rPr>
        <w:t>deployment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300 troops to try to stop the rioting.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9345930" cy="6007100"/>
            <wp:effectExtent l="0" t="0" r="7620" b="0"/>
            <wp:docPr id="28" name="Resim 28" descr="https://tr.newworldai.com/wp-content/uploads/2019/12/deploy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12/deploymen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5930" cy="60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depression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She suffers from periods of deep depression, when she locks herself away and will speak to no one for weeks.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He has been suffering from depression since his wife died last year.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During the past few decades, prescription drugs have also been widely used to control the symptoms of depression.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If you suffer from depression, it's best to get professional help.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4778990" cy="8314690"/>
            <wp:effectExtent l="0" t="0" r="3810" b="0"/>
            <wp:docPr id="27" name="Resim 27" descr="https://tr.newworldai.com/wp-content/uploads/2019/12/dep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19/12/depressio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8990" cy="831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designate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lastRenderedPageBreak/>
        <w:t>to choose someone officially to do a particular job: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Traditionally, the president designates his or her successor.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Thompson has been designated (as/to be) team captain.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has been designated to organize the meeting.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 </w:t>
      </w:r>
    </w:p>
    <w:p w:rsidR="00684DF5" w:rsidRPr="00684DF5" w:rsidRDefault="00684DF5" w:rsidP="00684D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[caption id="attachment_9864" align="alignnone" width="800"]</w:t>
      </w: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623810" cy="6039485"/>
            <wp:effectExtent l="0" t="0" r="0" b="0"/>
            <wp:docPr id="26" name="Resim 26" descr="https://tr.newworldai.com/wp-content/uploads/2019/12/desig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12/designat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603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'Who's the designated leaker?'[/caption] 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say officially that a place or thing has a particular character or purpose: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This area of the park has been specially designated for children.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lake was recently designated a conservation area.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desperate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The situation is desperate - we have no food, very little water and no medical supplies.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earthquake survivors are in desperate need of help.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had no money left and was desperate.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8569960" cy="6347460"/>
            <wp:effectExtent l="0" t="0" r="0" b="0"/>
            <wp:docPr id="25" name="Resim 25" descr="https://tr.newworldai.com/wp-content/uploads/2019/12/desperate-housewi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12/desperate-housewive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96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destructive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I worry about the destructive effect that violent films may have on children.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Lack of trust is very destructive in a relationship.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Jealousy is a very destructive emotion.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570470" cy="4752975"/>
            <wp:effectExtent l="0" t="0" r="0" b="9525"/>
            <wp:docPr id="24" name="Resim 24" descr="https://tr.newworldai.com/wp-content/uploads/2019/12/destru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19/12/destructiv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detain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officially prevent someone from leaving a place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Two suspects have been detained by the police for questioning.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was detained in hospital with a suspected broken leg.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 suspect is being detained by the police for further questioning.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442835" cy="4178300"/>
            <wp:effectExtent l="0" t="0" r="5715" b="0"/>
            <wp:docPr id="23" name="Resim 23" descr="https://tr.newworldai.com/wp-content/uploads/2019/12/detai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19/12/detain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83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determine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Your health is determined in part by what you eat.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Eye colour is genetically determine.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People should be allowed to determine their own future.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On leaving jail, Joe determined to reform.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police never actually determined the cause of death.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Investigators are still trying to determine the cause of the fire.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5709920" cy="3434080"/>
            <wp:effectExtent l="0" t="0" r="5080" b="0"/>
            <wp:docPr id="22" name="Resim 22" descr="https://tr.newworldai.com/wp-content/uploads/2019/12/determ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19/12/determin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determinant</w:t>
            </w:r>
            <w:proofErr w:type="gramEnd"/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something that controls or affects what happens in a particular situation: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Soil and climate are the main determinants of how land is used.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Social class is a major determinant of consumer spending patterns.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are the determinants of supply?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diligent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Leo is very diligent in/about his work.</w:t>
      </w:r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 xml:space="preserve"> (careful and using a </w:t>
      </w:r>
      <w:proofErr w:type="gramStart"/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>lot</w:t>
      </w:r>
      <w:proofErr w:type="gramEnd"/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 xml:space="preserve"> of effort:)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Their lawyer was extremely diligent in preparing their case.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The discovery was made after years of diligent research. </w:t>
      </w:r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>(</w:t>
      </w:r>
      <w:proofErr w:type="gramStart"/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>done</w:t>
      </w:r>
      <w:proofErr w:type="gramEnd"/>
      <w:r w:rsidRPr="00684DF5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  <w:lang w:eastAsia="tr-TR"/>
        </w:rPr>
        <w:t xml:space="preserve"> in a careful and detailed way:)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386945" cy="8750300"/>
            <wp:effectExtent l="0" t="0" r="0" b="0"/>
            <wp:docPr id="21" name="Resim 21" descr="https://tr.newworldai.com/wp-content/uploads/2019/12/dilig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19/12/diligent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6945" cy="875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diminish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I don't want to diminish her achievements, but she did have a </w:t>
      </w:r>
      <w:proofErr w:type="gramStart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lot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of help.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These memories will not be diminished by time.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What he did has seriously diminished him in many people's eyes.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We've seen our house diminish greatly/sharply/substantially in value over the last six months.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Later on in life the sex drive tends to diminish.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12195810" cy="6858000"/>
            <wp:effectExtent l="0" t="0" r="0" b="0"/>
            <wp:docPr id="20" name="Resim 20" descr="https://tr.newworldai.com/wp-content/uploads/2019/12/dimi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19/12/diminish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disaster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In recent years there has been an increase in weather-related natural disasters.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This region is facing an ecological disaster as a result of toxic waste.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200 people died in the train disaster.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The earthquake was the worst natural disaster to </w:t>
      </w:r>
      <w:proofErr w:type="gramStart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hit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India for over 50 years.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6666865" cy="4327525"/>
            <wp:effectExtent l="0" t="0" r="635" b="0"/>
            <wp:docPr id="19" name="Resim 19" descr="https://tr.newworldai.com/wp-content/uploads/2019/12/Natural-Disast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19/12/Natural-Disasters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disorder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Everything was in disorder, but nothing seemed to be missing.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whole office was in a state of disorder.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He was diagnosed with a severe psychiatric disorder.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Eating disorders can be very difficult to treat.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study suggested that 84% of prisoners have a personality disorder.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proofErr w:type="gramStart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a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mental/physical disorder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526905" cy="7910830"/>
            <wp:effectExtent l="0" t="0" r="0" b="0"/>
            <wp:docPr id="18" name="Resim 18" descr="https://tr.newworldai.com/wp-content/uploads/2019/12/disord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19/12/disorder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6905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disperse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  <w:lang w:eastAsia="tr-TR"/>
        </w:rPr>
        <w:t xml:space="preserve">to </w:t>
      </w:r>
      <w:proofErr w:type="gramStart"/>
      <w:r w:rsidRPr="00684DF5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  <w:lang w:eastAsia="tr-TR"/>
        </w:rPr>
        <w:t>spread</w:t>
      </w:r>
      <w:proofErr w:type="gramEnd"/>
      <w:r w:rsidRPr="00684DF5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  <w:lang w:eastAsia="tr-TR"/>
        </w:rPr>
        <w:t xml:space="preserve"> across or move away over a large area, or to make something do this: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When the rain came down the crowds started to disperse.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Police dispersed the crowd that had gathered.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Debris from the aircraft was dispersed over a large area.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Once the seeds are released into the air, the wind quickly disperses them.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623810" cy="5709920"/>
            <wp:effectExtent l="0" t="0" r="0" b="5080"/>
            <wp:docPr id="17" name="Resim 17" descr="https://tr.newworldai.com/wp-content/uploads/2019/09/disper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19/09/dispers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displace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building of a new dam will displace thousands of people who live in this area.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Millions of people who were displaced will need shelter, food and clothing.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Coal has been displaced by natural gas as a major source of energy.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7623810" cy="5082540"/>
            <wp:effectExtent l="0" t="0" r="0" b="3810"/>
            <wp:docPr id="16" name="Resim 16" descr="https://tr.newworldai.com/wp-content/uploads/2019/12/displ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19/12/displac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dispose of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to get rid of something, especially by throwing it away: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agency has put an end to new efforts to dispose of hazardous waste in sensitive environmental areas.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Nuclear waste can cause serious damage to the environment if not disposed of properly.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3413125" cy="3413125"/>
            <wp:effectExtent l="0" t="0" r="0" b="0"/>
            <wp:docPr id="15" name="Resim 15" descr="https://tr.newworldai.com/wp-content/uploads/2019/08/dispose-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19/08/dispose-of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2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284980" cy="2860040"/>
            <wp:effectExtent l="0" t="0" r="1270" b="0"/>
            <wp:docPr id="14" name="Resim 14" descr="https://tr.newworldai.com/wp-content/uploads/2019/08/how-do-i-dispose-of-used-cooking-o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r.newworldai.com/wp-content/uploads/2019/08/how-do-i-dispose-of-used-cooking-oil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disruptive 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changing the traditional way that an industry operates, especially in a new and effective way: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disruptive technologies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880610" cy="2434590"/>
            <wp:effectExtent l="0" t="0" r="0" b="3810"/>
            <wp:docPr id="13" name="Resim 13" descr="https://tr.newworldai.com/wp-content/uploads/2019/12/disruptive-technolog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19/12/disruptive-technologie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tending to damage the orderly control of a situation: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causing problems and preventing something from continuing in its usual way.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teacher said disruptive behavior would not be tolerated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Night work can be very disruptive to home life.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5714980" cy="6943090"/>
            <wp:effectExtent l="0" t="0" r="1270" b="0"/>
            <wp:docPr id="12" name="Resim 12" descr="https://tr.newworldai.com/wp-content/uploads/2019/12/Disruptive-Innov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19/12/Disruptive-Innovation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4980" cy="694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distant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She could hear the distant sound of fireworks exploding.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At some point in the distant future, I would like to have my own house.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heard the wind whistling through the trees and the howl of a distant wolf.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president hopes to visit Ireland in the not too distant future (=quite soon).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2195810" cy="6858000"/>
            <wp:effectExtent l="0" t="0" r="0" b="0"/>
            <wp:docPr id="11" name="Resim 11" descr="https://tr.newworldai.com/wp-content/uploads/2019/12/distant-worl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19/12/distant-worlds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581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After the quarrel, Sue remained cold and distant.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 don't get mad, I get distant.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719570" cy="9144000"/>
            <wp:effectExtent l="0" t="0" r="5080" b="0"/>
            <wp:docPr id="10" name="Resim 10" descr="https://tr.newworldai.com/wp-content/uploads/2019/12/dist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r.newworldai.com/wp-content/uploads/2019/12/distan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distinction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There's a clear distinction between the dialects spoken in the two regions.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This company makes no distinction between the sexes.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In written English, people often use to draw a distinction rather than make a distinction, because it sounds more formal: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It's sometimes very difficult to draw a clear distinction between the meanings of different words.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law draws a distinction between temporary and permanent employees.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4199890" cy="5603240"/>
            <wp:effectExtent l="0" t="0" r="0" b="0"/>
            <wp:docPr id="9" name="Resim 9" descr="https://tr.newworldai.com/wp-content/uploads/2019/08/distin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r.newworldai.com/wp-content/uploads/2019/08/distinction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560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distinguished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used to describe a respected and admired person, or their work: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a distinguished writer/director/politician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lastRenderedPageBreak/>
        <w:t>He quit his job at Cornell, ending a distinguished academic career.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Ms. Dixon comes from a distinguished Washington family.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9526905" cy="5358765"/>
            <wp:effectExtent l="0" t="0" r="0" b="0"/>
            <wp:docPr id="8" name="Resim 8" descr="https://tr.newworldai.com/wp-content/uploads/2019/12/distinguish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r.newworldai.com/wp-content/uploads/2019/12/distinguishe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6905" cy="535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distress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a</w:t>
      </w:r>
      <w:proofErr w:type="gramEnd"/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 xml:space="preserve"> feeling of extreme worry, sadness, or pain: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She claimed that the way she had been treated at work had caused her extreme emotional and psychological distress.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Many of the horses were showing signs of distress at the end of the race.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071235" cy="4561205"/>
            <wp:effectExtent l="0" t="0" r="5715" b="0"/>
            <wp:docPr id="7" name="Resim 7" descr="https://tr.newworldai.com/wp-content/uploads/2019/08/str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r.newworldai.com/wp-content/uploads/2019/08/stress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  <w:lang w:eastAsia="tr-TR"/>
        </w:rPr>
        <w:t>Stress is simply the body's response to changes that create taxing demands. The previously mentioned Dr. Lazarus (building on Dr. Selye's work) suggested that there is a difference between eustress, which is a term for positive stress, and distress, which refers to negative stress.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a</w:t>
      </w:r>
      <w:proofErr w:type="gramEnd"/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 xml:space="preserve"> situation in which you are suffering or are in great danger and therefore in urgent need of help: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Six people were rescued by helicopter from a fishing boat in distress off the coast.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distressing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front-page news was shocking and distressing.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Being in a strange city with no money was an extremely distressing situation.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It is very distressing to find out at a later date that you have made a mistake which can cost you dearly.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10292080" cy="6432550"/>
            <wp:effectExtent l="0" t="0" r="0" b="6350"/>
            <wp:docPr id="6" name="Resim 6" descr="https://tr.newworldai.com/wp-content/uploads/2019/12/distress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r.newworldai.com/wp-content/uploads/2019/12/distressing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2080" cy="643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diverse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İstanbul is a very culturally/ethnically diverse city.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We hold very diverse views on the topic.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is a diverse range of opinions on the issue.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260840" cy="6539230"/>
            <wp:effectExtent l="0" t="0" r="0" b="0"/>
            <wp:docPr id="5" name="Resim 5" descr="https://tr.newworldai.com/wp-content/uploads/2019/08/divers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r.newworldai.com/wp-content/uploads/2019/08/diversity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0840" cy="653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diversity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Diversity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 is defined as the 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differences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 between people. 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Diversity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 can be real or perceived 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differences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 between people. These 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  <w:lang w:eastAsia="tr-TR"/>
        </w:rPr>
        <w:t>differences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 include but are not limited to race, gender, sexual orientation, religion, and socioeconomic status.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Does television adequately reflect the ethnic and cultural diversity of the country?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There is a wide diversity of opinion on the question of unilateral disarmament.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teaches the students to have respect for different races and appreciate the diversity of other cultures.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lastRenderedPageBreak/>
              <w:t>domestic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domestic market is still depressed, but demand abroad is picking up.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Focusing on exporting can help fight off domestic and foreign competition.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Domestic flights (=flights that stay inside a particular country) go from Terminal 1.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president’s foreign and domestic policies have been criticized.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drawing>
          <wp:inline distT="0" distB="0" distL="0" distR="0">
            <wp:extent cx="7336155" cy="2860040"/>
            <wp:effectExtent l="0" t="0" r="0" b="0"/>
            <wp:docPr id="4" name="Resim 4" descr="https://tr.newworldai.com/wp-content/uploads/2019/12/domes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tr.newworldai.com/wp-content/uploads/2019/12/domestic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proofErr w:type="gramStart"/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dragon</w:t>
            </w:r>
            <w:proofErr w:type="gramEnd"/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gramStart"/>
      <w:r w:rsidRPr="00684DF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tr-TR"/>
        </w:rPr>
        <w:t>a</w:t>
      </w:r>
      <w:proofErr w:type="gramEnd"/>
      <w:r w:rsidRPr="00684DF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eastAsia="tr-TR"/>
        </w:rPr>
        <w:t xml:space="preserve"> large, fierce, imaginary animal, usually represented with wings, a long tail, and fire coming out of its mouth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6092190" cy="6369050"/>
            <wp:effectExtent l="0" t="0" r="3810" b="0"/>
            <wp:docPr id="3" name="Resim 3" descr="https://tr.newworldai.com/wp-content/uploads/2019/08/drag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r.newworldai.com/wp-content/uploads/2019/08/dragon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636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color w:val="FF0000"/>
                <w:sz w:val="36"/>
                <w:szCs w:val="36"/>
                <w:lang w:eastAsia="tr-TR"/>
              </w:rPr>
              <w:t>E</w:t>
            </w:r>
          </w:p>
        </w:tc>
      </w:tr>
    </w:tbl>
    <w:p w:rsidR="00684DF5" w:rsidRPr="00684DF5" w:rsidRDefault="00684DF5" w:rsidP="00684DF5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tr-TR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emerge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t>to appear by coming out of something or out from behind something:</w:t>
      </w:r>
      <w:r w:rsidRPr="00684DF5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She emerged from the sea, blue with cold.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sun emerged from behind the clouds.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runway lights flashed on, and the first models emerged from behind the stage set.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No definitive results have yet emerged from the discussions.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9144000" cy="5177790"/>
            <wp:effectExtent l="0" t="0" r="0" b="3810"/>
            <wp:docPr id="2" name="Resim 2" descr="https://tr.newworldai.com/wp-content/uploads/2019/12/eme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r.newworldai.com/wp-content/uploads/2019/12/emerge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>emergency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The staff need to know what to do in an emergency.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In case of emergency, press the alarm button.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plane had to make an emergency landing.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The government called an emergency meeting to discuss the crisis.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Do you think that you could cope with an emergency?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>
            <wp:extent cx="4763135" cy="3328035"/>
            <wp:effectExtent l="0" t="0" r="0" b="5715"/>
            <wp:docPr id="1" name="Resim 1" descr="https://tr.newworldai.com/wp-content/uploads/2019/08/emergenc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r.newworldai.com/wp-content/uploads/2019/08/emergency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84DF5" w:rsidRPr="00684DF5" w:rsidTr="00684DF5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84DF5" w:rsidRPr="00684DF5" w:rsidRDefault="00684DF5" w:rsidP="00684D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tr-TR"/>
              </w:rPr>
            </w:pPr>
            <w:r w:rsidRPr="00684DF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tr-TR"/>
              </w:rPr>
              <w:t xml:space="preserve">empirical </w:t>
            </w:r>
            <w:r w:rsidRPr="00684DF5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  <w:lang w:eastAsia="tr-TR"/>
              </w:rPr>
              <w:t>/empirikıl/</w:t>
            </w:r>
          </w:p>
        </w:tc>
      </w:tr>
    </w:tbl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t>based on what is experienced or seen rather than on theory:</w:t>
      </w:r>
      <w:r w:rsidRPr="00684DF5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tr-TR"/>
        </w:rPr>
        <w:br/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 xml:space="preserve">This theory needs to be backed up with solid empirical </w:t>
      </w:r>
      <w:proofErr w:type="gramStart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data</w:t>
      </w:r>
      <w:proofErr w:type="gramEnd"/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/evidence.</w:t>
      </w: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br/>
        <w:t>Empirical studies show that some forms of alternative medicine are extremely effective.</w:t>
      </w:r>
    </w:p>
    <w:p w:rsidR="00684DF5" w:rsidRPr="00684DF5" w:rsidRDefault="00684DF5" w:rsidP="00684D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684DF5">
        <w:rPr>
          <w:rFonts w:ascii="Times New Roman" w:eastAsia="Times New Roman" w:hAnsi="Times New Roman" w:cs="Times New Roman"/>
          <w:sz w:val="24"/>
          <w:szCs w:val="24"/>
          <w:lang w:eastAsia="tr-TR"/>
        </w:rPr>
        <w:t> </w:t>
      </w:r>
    </w:p>
    <w:p w:rsidR="00DE6C11" w:rsidRDefault="00DE6C11">
      <w:bookmarkStart w:id="0" w:name="_GoBack"/>
      <w:bookmarkEnd w:id="0"/>
    </w:p>
    <w:sectPr w:rsidR="00DE6C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DF5"/>
    <w:rsid w:val="00684DF5"/>
    <w:rsid w:val="00DE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5D223BD-E1E0-41D4-AC09-5E8182FD6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84D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Gl">
    <w:name w:val="Strong"/>
    <w:basedOn w:val="VarsaylanParagrafYazTipi"/>
    <w:uiPriority w:val="22"/>
    <w:qFormat/>
    <w:rsid w:val="00684DF5"/>
    <w:rPr>
      <w:b/>
      <w:bCs/>
    </w:rPr>
  </w:style>
  <w:style w:type="character" w:styleId="Vurgu">
    <w:name w:val="Emphasis"/>
    <w:basedOn w:val="VarsaylanParagrafYazTipi"/>
    <w:uiPriority w:val="20"/>
    <w:qFormat/>
    <w:rsid w:val="00684DF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000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gif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gif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1844</Words>
  <Characters>10512</Characters>
  <Application>Microsoft Office Word</Application>
  <DocSecurity>0</DocSecurity>
  <Lines>87</Lines>
  <Paragraphs>24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1</cp:revision>
  <dcterms:created xsi:type="dcterms:W3CDTF">2020-12-11T18:10:00Z</dcterms:created>
  <dcterms:modified xsi:type="dcterms:W3CDTF">2020-12-11T18:11:00Z</dcterms:modified>
</cp:coreProperties>
</file>